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51" w:rsidRPr="007D7FB3" w:rsidRDefault="00C95FDB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151" w:rsidRPr="007D7FB3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44151" w:rsidRPr="001779B4" w:rsidRDefault="00A44151" w:rsidP="00A441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FB3">
        <w:rPr>
          <w:rFonts w:ascii="Times New Roman" w:hAnsi="Times New Roman" w:cs="Times New Roman"/>
          <w:b/>
          <w:spacing w:val="40"/>
          <w:sz w:val="32"/>
          <w:szCs w:val="32"/>
        </w:rPr>
        <w:t>РЕШЕНИЕ</w:t>
      </w:r>
    </w:p>
    <w:p w:rsidR="00A44151" w:rsidRPr="001779B4" w:rsidRDefault="00A44151" w:rsidP="00A44151">
      <w:pPr>
        <w:pStyle w:val="a3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44151" w:rsidRPr="007D7FB3" w:rsidRDefault="00A44151" w:rsidP="00A4415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7D7FB3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25.04.</w:t>
      </w:r>
      <w:r w:rsidRPr="007D7FB3">
        <w:rPr>
          <w:rFonts w:ascii="Times New Roman" w:hAnsi="Times New Roman" w:cs="Times New Roman"/>
          <w:sz w:val="26"/>
          <w:szCs w:val="26"/>
          <w:u w:val="single"/>
        </w:rPr>
        <w:t xml:space="preserve"> 2016 №</w:t>
      </w:r>
      <w:r>
        <w:rPr>
          <w:rFonts w:ascii="Times New Roman" w:hAnsi="Times New Roman" w:cs="Times New Roman"/>
          <w:sz w:val="26"/>
          <w:szCs w:val="26"/>
          <w:u w:val="single"/>
        </w:rPr>
        <w:t>60</w:t>
      </w:r>
      <w:r w:rsidRPr="007D7FB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44151" w:rsidRPr="007D7FB3" w:rsidRDefault="00A44151" w:rsidP="00A4415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D7FB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7FB3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проведения</w:t>
      </w: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антикоррупционной экспертизы нормативных </w:t>
      </w: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>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проектов нормативных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Александровского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      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 Воронежской области согласно приложению.</w:t>
      </w:r>
    </w:p>
    <w:p w:rsidR="00A44151" w:rsidRPr="007D7FB3" w:rsidRDefault="00A44151" w:rsidP="00A44151">
      <w:pPr>
        <w:pStyle w:val="ConsPlusNormal"/>
        <w:ind w:firstLine="708"/>
        <w:jc w:val="both"/>
        <w:rPr>
          <w:sz w:val="26"/>
          <w:szCs w:val="26"/>
          <w:u w:val="single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2. Уполномочить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A44151" w:rsidRPr="007D7FB3" w:rsidRDefault="00A44151" w:rsidP="00A44151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3. Признать утратившим силу решения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района:</w:t>
      </w:r>
    </w:p>
    <w:p w:rsidR="00A44151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bCs/>
          <w:sz w:val="26"/>
          <w:szCs w:val="26"/>
        </w:rPr>
        <w:t>от 2</w:t>
      </w:r>
      <w:r w:rsidRPr="007D7FB3">
        <w:rPr>
          <w:rFonts w:ascii="Times New Roman" w:hAnsi="Times New Roman" w:cs="Times New Roman"/>
          <w:bCs/>
          <w:sz w:val="26"/>
          <w:szCs w:val="26"/>
        </w:rPr>
        <w:t>8.0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7D7FB3">
        <w:rPr>
          <w:rFonts w:ascii="Times New Roman" w:hAnsi="Times New Roman" w:cs="Times New Roman"/>
          <w:bCs/>
          <w:sz w:val="26"/>
          <w:szCs w:val="26"/>
        </w:rPr>
        <w:t>.2010г.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7FB3">
        <w:rPr>
          <w:rFonts w:ascii="Times New Roman" w:hAnsi="Times New Roman" w:cs="Times New Roman"/>
          <w:bCs/>
          <w:sz w:val="26"/>
          <w:szCs w:val="26"/>
        </w:rPr>
        <w:t>№01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7D7FB3">
        <w:rPr>
          <w:rFonts w:ascii="Times New Roman" w:hAnsi="Times New Roman" w:cs="Times New Roman"/>
          <w:sz w:val="26"/>
          <w:szCs w:val="26"/>
        </w:rPr>
        <w:t>Об утверждении Порядка проведения  антикоррупционной экспертизы нормативных правовых актов и проектов нормативных правовых актов Совета</w:t>
      </w:r>
      <w:r>
        <w:rPr>
          <w:rFonts w:ascii="Times New Roman" w:hAnsi="Times New Roman" w:cs="Times New Roman"/>
          <w:sz w:val="26"/>
          <w:szCs w:val="26"/>
        </w:rPr>
        <w:t xml:space="preserve"> народных депутатов Александровского</w:t>
      </w:r>
      <w:r w:rsidRPr="007D7FB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от 30</w:t>
      </w:r>
      <w:r w:rsidRPr="007D7FB3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7D7FB3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5 №21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«О внесении изменений и дополнений в решение Совета народных депутатов Александровского сельского поселения от 28.04.2010 №018 «</w:t>
      </w:r>
      <w:r w:rsidRPr="007D7FB3">
        <w:rPr>
          <w:rFonts w:ascii="Times New Roman" w:hAnsi="Times New Roman" w:cs="Times New Roman"/>
          <w:sz w:val="26"/>
          <w:szCs w:val="26"/>
        </w:rPr>
        <w:t>Об утверждении Порядка проведения  антикоррупционной экспертизы нормативных правовых актов и проектов нормативных правовых актов Совета</w:t>
      </w:r>
      <w:r>
        <w:rPr>
          <w:rFonts w:ascii="Times New Roman" w:hAnsi="Times New Roman" w:cs="Times New Roman"/>
          <w:sz w:val="26"/>
          <w:szCs w:val="26"/>
        </w:rPr>
        <w:t xml:space="preserve"> народных депутатов Александровского</w:t>
      </w:r>
      <w:r w:rsidRPr="007D7FB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Pr="007D7FB3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7FB3">
        <w:rPr>
          <w:rFonts w:ascii="Times New Roman" w:hAnsi="Times New Roman" w:cs="Times New Roman"/>
          <w:sz w:val="26"/>
          <w:szCs w:val="26"/>
        </w:rPr>
        <w:t>- от 22.07.2013 №</w:t>
      </w:r>
      <w:r>
        <w:rPr>
          <w:rFonts w:ascii="Times New Roman" w:hAnsi="Times New Roman" w:cs="Times New Roman"/>
          <w:sz w:val="26"/>
          <w:szCs w:val="26"/>
        </w:rPr>
        <w:t>227</w:t>
      </w:r>
      <w:r w:rsidRPr="007D7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D7FB3">
        <w:rPr>
          <w:rFonts w:ascii="Times New Roman" w:hAnsi="Times New Roman" w:cs="Times New Roman"/>
          <w:sz w:val="26"/>
          <w:szCs w:val="26"/>
        </w:rPr>
        <w:t xml:space="preserve">О назначении ответственного за проведение антикоррупционной экспертизы нормативно правовых актов, проектов нормативно правовых актов Совета 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Pr="007D7FB3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30.10.2015 №22 «</w:t>
      </w:r>
      <w:r w:rsidRPr="007D7FB3">
        <w:rPr>
          <w:rFonts w:ascii="Times New Roman" w:hAnsi="Times New Roman" w:cs="Times New Roman"/>
          <w:sz w:val="26"/>
          <w:szCs w:val="26"/>
        </w:rPr>
        <w:t xml:space="preserve">О назначении ответственного за проведение антикоррупционной экспертизы нормативно правовых актов, проектов нормативно правовых актов Совета 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Pr="007D7FB3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>4.</w:t>
      </w:r>
      <w:r w:rsidRPr="007D7FB3">
        <w:rPr>
          <w:sz w:val="26"/>
          <w:szCs w:val="26"/>
        </w:rPr>
        <w:t xml:space="preserve"> </w:t>
      </w:r>
      <w:r w:rsidRPr="007D7FB3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C82225" w:rsidRDefault="00A44151" w:rsidP="00A4415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Александровского      сельского</w:t>
      </w:r>
    </w:p>
    <w:p w:rsidR="00A44151" w:rsidRPr="00C82225" w:rsidRDefault="00A44151" w:rsidP="00A4415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A44151" w:rsidRPr="009C5D68" w:rsidRDefault="00A44151" w:rsidP="00A44151">
      <w:pPr>
        <w:pStyle w:val="a3"/>
        <w:rPr>
          <w:rFonts w:eastAsia="Calibri"/>
          <w:sz w:val="28"/>
          <w:szCs w:val="28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8222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pStyle w:val="a3"/>
        <w:ind w:firstLine="4111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A44151" w:rsidRPr="00405E5A" w:rsidRDefault="00A44151" w:rsidP="00A44151">
      <w:pPr>
        <w:pStyle w:val="a3"/>
        <w:ind w:firstLine="4111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к постановлению        администрации </w:t>
      </w:r>
    </w:p>
    <w:p w:rsidR="00A44151" w:rsidRDefault="00A44151" w:rsidP="00A44151">
      <w:pPr>
        <w:pStyle w:val="a3"/>
        <w:ind w:firstLine="4111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A44151" w:rsidRPr="00405E5A" w:rsidRDefault="00A44151" w:rsidP="00A44151">
      <w:pPr>
        <w:pStyle w:val="a3"/>
        <w:ind w:firstLine="411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25.04.2016 </w:t>
      </w:r>
      <w:r>
        <w:rPr>
          <w:rFonts w:ascii="Times New Roman" w:hAnsi="Times New Roman" w:cs="Times New Roman"/>
          <w:bCs/>
          <w:sz w:val="26"/>
          <w:szCs w:val="26"/>
        </w:rPr>
        <w:t xml:space="preserve"> №60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05E5A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05E5A">
        <w:rPr>
          <w:rFonts w:ascii="Times New Roman" w:hAnsi="Times New Roman" w:cs="Times New Roman"/>
          <w:bCs/>
          <w:sz w:val="26"/>
          <w:szCs w:val="26"/>
        </w:rPr>
        <w:t xml:space="preserve">проведения антикоррупционной экспертизы </w:t>
      </w: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05E5A">
        <w:rPr>
          <w:rFonts w:ascii="Times New Roman" w:hAnsi="Times New Roman" w:cs="Times New Roman"/>
          <w:bCs/>
          <w:sz w:val="26"/>
          <w:szCs w:val="26"/>
        </w:rPr>
        <w:t xml:space="preserve">нормативных правовых актов и проектов нормативных правовых актов Совета народных депутатов Александровского сельского поселения </w:t>
      </w: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1.1.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– Совет народных депутатов).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нормативных правовых актов - в течение 5 рабочих дней со дня получения поручения главы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области;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2.2. Выявленные в нормативном правовом акте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 отражаются в заключении, составляемом по результатам антикоррупционной экспертизы.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реквизиты нормативного правового акта (вид акта, дата, номер и наименование);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>
        <w:rPr>
          <w:rFonts w:ascii="Times New Roman" w:hAnsi="Times New Roman" w:cs="Times New Roman"/>
          <w:sz w:val="26"/>
          <w:szCs w:val="26"/>
        </w:rPr>
        <w:t xml:space="preserve"> главой Александровского 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2.5. Положения действующего нормативного правового акта, содержащие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проектов нормативных правовых актов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нормативного правового акта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 составляется заключение, в котором указываются: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реквизиты проекта нормативного правового акта (вид и наименование проекта нормативного правового акта);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3.3. Заключение оформляется на бланке администрации и подписывается </w:t>
      </w:r>
      <w:r>
        <w:rPr>
          <w:rFonts w:ascii="Times New Roman" w:hAnsi="Times New Roman" w:cs="Times New Roman"/>
          <w:sz w:val="26"/>
          <w:szCs w:val="26"/>
        </w:rPr>
        <w:t>главой Александровского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и направляется в Совет народных депутатов.</w:t>
      </w:r>
    </w:p>
    <w:p w:rsidR="00A44151" w:rsidRPr="00405E5A" w:rsidRDefault="00A44151" w:rsidP="00A441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E5A">
        <w:rPr>
          <w:rFonts w:ascii="Times New Roman" w:hAnsi="Times New Roman" w:cs="Times New Roman"/>
          <w:sz w:val="26"/>
          <w:szCs w:val="26"/>
        </w:rPr>
        <w:br w:type="page"/>
      </w:r>
    </w:p>
    <w:p w:rsidR="00A44151" w:rsidRPr="00405E5A" w:rsidRDefault="00A44151" w:rsidP="00A44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E5A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151" w:rsidRPr="00405E5A" w:rsidRDefault="00A44151" w:rsidP="00A44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E5A">
        <w:rPr>
          <w:rFonts w:ascii="Times New Roman" w:hAnsi="Times New Roman" w:cs="Times New Roman"/>
          <w:sz w:val="24"/>
          <w:szCs w:val="24"/>
        </w:rPr>
        <w:t>Форма</w:t>
      </w:r>
    </w:p>
    <w:p w:rsidR="00A44151" w:rsidRPr="005E19C5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6"/>
      <w:bookmarkEnd w:id="0"/>
      <w:r w:rsidRPr="00405E5A">
        <w:rPr>
          <w:rFonts w:ascii="Times New Roman" w:hAnsi="Times New Roman" w:cs="Times New Roman"/>
          <w:sz w:val="26"/>
          <w:szCs w:val="26"/>
        </w:rPr>
        <w:t>ЗАКЛЮЧЕНИЕ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«_____» _____________ 20__                                                                  № ______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 w:cs="Times New Roman"/>
          <w:i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______________________ муниципального района Воронежской области №___ от ____________ </w:t>
      </w:r>
      <w:r w:rsidRPr="00405E5A">
        <w:rPr>
          <w:rFonts w:ascii="Times New Roman" w:hAnsi="Times New Roman" w:cs="Times New Roman"/>
          <w:sz w:val="26"/>
          <w:szCs w:val="26"/>
        </w:rPr>
        <w:t>администрацией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______________________ муниципального района Воронежской области </w:t>
      </w:r>
      <w:r w:rsidRPr="00405E5A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экспертиза_________________________________________________________</w:t>
      </w:r>
    </w:p>
    <w:p w:rsidR="00A44151" w:rsidRPr="005F7C22" w:rsidRDefault="00A44151" w:rsidP="00A44151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Вариант 1:</w:t>
      </w: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5A">
        <w:rPr>
          <w:rFonts w:ascii="Times New Roman" w:hAnsi="Times New Roman" w:cs="Times New Roman"/>
          <w:sz w:val="26"/>
          <w:szCs w:val="26"/>
        </w:rPr>
        <w:t>В представленном_______________</w:t>
      </w:r>
      <w:r w:rsidRPr="005E19C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4151" w:rsidRPr="00F9029A" w:rsidRDefault="00A44151" w:rsidP="00A44151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Вариант 2:</w:t>
      </w: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5A">
        <w:rPr>
          <w:rFonts w:ascii="Times New Roman" w:hAnsi="Times New Roman" w:cs="Times New Roman"/>
          <w:sz w:val="26"/>
          <w:szCs w:val="26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44151" w:rsidRPr="00F9029A" w:rsidRDefault="00A44151" w:rsidP="00A44151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 </w:t>
      </w:r>
      <w:r w:rsidRPr="00405E5A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 предлагается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44151" w:rsidRPr="00011C64" w:rsidRDefault="00A44151" w:rsidP="00A44151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A44151" w:rsidRDefault="00A44151" w:rsidP="00A44151">
      <w:pPr>
        <w:pStyle w:val="ConsPlusNonformat"/>
        <w:jc w:val="both"/>
        <w:rPr>
          <w:rFonts w:ascii="Times New Roman" w:hAnsi="Times New Roman" w:cs="Times New Roman"/>
        </w:rPr>
      </w:pPr>
    </w:p>
    <w:p w:rsidR="00A44151" w:rsidRDefault="00A44151" w:rsidP="00A44151">
      <w:pPr>
        <w:pStyle w:val="ConsPlusNonformat"/>
        <w:jc w:val="both"/>
        <w:rPr>
          <w:rFonts w:ascii="Times New Roman" w:hAnsi="Times New Roman" w:cs="Times New Roman"/>
        </w:rPr>
      </w:pPr>
    </w:p>
    <w:p w:rsidR="00A44151" w:rsidRPr="0069758E" w:rsidRDefault="00A44151" w:rsidP="00A44151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A44151" w:rsidRPr="005E19C5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151" w:rsidRPr="00403E26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127"/>
      <w:bookmarkEnd w:id="1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5B26FB" w:rsidRDefault="005B26FB"/>
    <w:p w:rsidR="00C95FDB" w:rsidRDefault="00C95FDB"/>
    <w:p w:rsidR="00C95FDB" w:rsidRDefault="00C95FDB">
      <w:bookmarkStart w:id="2" w:name="_GoBack"/>
      <w:bookmarkEnd w:id="2"/>
    </w:p>
    <w:p w:rsidR="00C95FDB" w:rsidRDefault="00C95FDB"/>
    <w:p w:rsidR="00C95FDB" w:rsidRDefault="00C95FDB"/>
    <w:p w:rsidR="00C95FDB" w:rsidRDefault="00C95FDB"/>
    <w:p w:rsidR="00C95FDB" w:rsidRDefault="00C95FDB"/>
    <w:p w:rsidR="00C95FDB" w:rsidRDefault="00C95FDB"/>
    <w:p w:rsidR="00C95FDB" w:rsidRDefault="00C95FDB"/>
    <w:p w:rsidR="00C95FDB" w:rsidRDefault="00C95FDB"/>
    <w:sectPr w:rsidR="00C95FDB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50"/>
    <w:rsid w:val="00005AB3"/>
    <w:rsid w:val="00011482"/>
    <w:rsid w:val="00045EBE"/>
    <w:rsid w:val="00071704"/>
    <w:rsid w:val="00071C2E"/>
    <w:rsid w:val="000B6D2D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22300B"/>
    <w:rsid w:val="00224AE6"/>
    <w:rsid w:val="00230093"/>
    <w:rsid w:val="00231923"/>
    <w:rsid w:val="00247B19"/>
    <w:rsid w:val="00254F7D"/>
    <w:rsid w:val="00263B4F"/>
    <w:rsid w:val="002659DB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72AC8"/>
    <w:rsid w:val="007A6B5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2B50"/>
    <w:rsid w:val="009B5366"/>
    <w:rsid w:val="009C70B5"/>
    <w:rsid w:val="009D0C9E"/>
    <w:rsid w:val="009D0D49"/>
    <w:rsid w:val="009D6070"/>
    <w:rsid w:val="009E0237"/>
    <w:rsid w:val="009E03AD"/>
    <w:rsid w:val="00A33223"/>
    <w:rsid w:val="00A44151"/>
    <w:rsid w:val="00A703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95FDB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E3656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A44151"/>
    <w:pPr>
      <w:spacing w:after="0" w:line="240" w:lineRule="auto"/>
    </w:pPr>
  </w:style>
  <w:style w:type="paragraph" w:customStyle="1" w:styleId="a4">
    <w:name w:val="Знак"/>
    <w:basedOn w:val="a"/>
    <w:rsid w:val="00C95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C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-1pt">
    <w:name w:val="Заголовок №2 + Интервал -1 pt"/>
    <w:rsid w:val="00C95FDB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Без интервала1"/>
    <w:uiPriority w:val="1"/>
    <w:qFormat/>
    <w:rsid w:val="00C95FDB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A44151"/>
    <w:pPr>
      <w:spacing w:after="0" w:line="240" w:lineRule="auto"/>
    </w:pPr>
  </w:style>
  <w:style w:type="paragraph" w:customStyle="1" w:styleId="a4">
    <w:name w:val="Знак"/>
    <w:basedOn w:val="a"/>
    <w:rsid w:val="00C95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C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-1pt">
    <w:name w:val="Заголовок №2 + Интервал -1 pt"/>
    <w:rsid w:val="00C95FDB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Без интервала1"/>
    <w:uiPriority w:val="1"/>
    <w:qFormat/>
    <w:rsid w:val="00C95FDB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2016-04-26T05:29:00Z</cp:lastPrinted>
  <dcterms:created xsi:type="dcterms:W3CDTF">2016-04-26T05:27:00Z</dcterms:created>
  <dcterms:modified xsi:type="dcterms:W3CDTF">2017-05-17T12:02:00Z</dcterms:modified>
</cp:coreProperties>
</file>